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FFB8" w14:textId="1E2FF3C4" w:rsidR="007F513C" w:rsidRDefault="007F513C" w:rsidP="007F51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E4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EDD350" wp14:editId="2ED063FA">
            <wp:simplePos x="0" y="0"/>
            <wp:positionH relativeFrom="margin">
              <wp:posOffset>-451485</wp:posOffset>
            </wp:positionH>
            <wp:positionV relativeFrom="margin">
              <wp:posOffset>-520065</wp:posOffset>
            </wp:positionV>
            <wp:extent cx="6534150" cy="741045"/>
            <wp:effectExtent l="0" t="0" r="0" b="1905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E46">
        <w:rPr>
          <w:rFonts w:ascii="Times New Roman" w:hAnsi="Times New Roman" w:cs="Times New Roman"/>
          <w:b/>
          <w:bCs/>
          <w:sz w:val="24"/>
          <w:szCs w:val="24"/>
          <w:lang w:val="sq-AL"/>
        </w:rPr>
        <w:t>MINISTRIA E ARSIMIT DHE SPORTIT</w:t>
      </w:r>
    </w:p>
    <w:p w14:paraId="30A779F9" w14:textId="77777777" w:rsidR="007F513C" w:rsidRPr="00365618" w:rsidRDefault="007F513C" w:rsidP="007F51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61949CF" w14:textId="30039B4F" w:rsidR="008E537F" w:rsidRPr="00E76EAA" w:rsidRDefault="00365618" w:rsidP="003656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65618">
        <w:rPr>
          <w:rFonts w:ascii="Times New Roman" w:hAnsi="Times New Roman" w:cs="Times New Roman"/>
          <w:b/>
          <w:bCs/>
          <w:sz w:val="24"/>
          <w:szCs w:val="24"/>
        </w:rPr>
        <w:t>THIRRJE PËR APLIKIM PËR BURS</w:t>
      </w:r>
      <w:r w:rsidR="000B4C3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65618">
        <w:rPr>
          <w:rFonts w:ascii="Times New Roman" w:hAnsi="Times New Roman" w:cs="Times New Roman"/>
          <w:b/>
          <w:bCs/>
          <w:sz w:val="24"/>
          <w:szCs w:val="24"/>
        </w:rPr>
        <w:t xml:space="preserve"> STUDIMI NË </w:t>
      </w:r>
      <w:r w:rsidR="005D6753">
        <w:rPr>
          <w:rFonts w:ascii="Times New Roman" w:hAnsi="Times New Roman" w:cs="Times New Roman"/>
          <w:b/>
          <w:bCs/>
          <w:sz w:val="24"/>
          <w:szCs w:val="24"/>
        </w:rPr>
        <w:t>KATAR</w:t>
      </w:r>
      <w:r w:rsidR="00E76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EAA" w:rsidRPr="00E76EAA">
        <w:rPr>
          <w:rFonts w:ascii="Times New Roman" w:hAnsi="Times New Roman" w:cs="Times New Roman"/>
          <w:b/>
          <w:bCs/>
          <w:sz w:val="24"/>
          <w:szCs w:val="24"/>
        </w:rPr>
        <w:t>PËRMES FONDIT TË ZHVILLIMIT TË KATARIT</w:t>
      </w:r>
    </w:p>
    <w:p w14:paraId="0F49890E" w14:textId="77777777" w:rsidR="00365618" w:rsidRDefault="00365618" w:rsidP="008E5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9C088" w14:textId="77777777" w:rsidR="0011468A" w:rsidRPr="00DA1ADB" w:rsidRDefault="0011468A" w:rsidP="00114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Ambasada e Shtetit t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Katarit 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ri, 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not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verbale t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protokolluar 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Ministrin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Arsimit dhe Sportit me nr. 4421 prot., dat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11.7.2025, kan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rcjell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njoftimin se </w:t>
      </w:r>
      <w:r w:rsidRPr="00DA1ADB">
        <w:rPr>
          <w:rFonts w:ascii="Times New Roman" w:hAnsi="Times New Roman" w:cs="Times New Roman"/>
          <w:sz w:val="24"/>
          <w:szCs w:val="24"/>
        </w:rPr>
        <w:t>se Shteti i Katarit, përmes Fondit të Zhvillimit të Katarit, ka lançuar një platformë elektronike të dedikuar për ofrimin e bursave për studentët ndërkombëtarë.</w:t>
      </w:r>
    </w:p>
    <w:p w14:paraId="0B8C2D27" w14:textId="77777777" w:rsidR="0011468A" w:rsidRDefault="0011468A" w:rsidP="00114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DB81" w14:textId="7E742054" w:rsidR="0011468A" w:rsidRPr="00DA1ADB" w:rsidRDefault="0011468A" w:rsidP="00114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DB">
        <w:rPr>
          <w:rFonts w:ascii="Times New Roman" w:hAnsi="Times New Roman" w:cs="Times New Roman"/>
          <w:sz w:val="24"/>
          <w:szCs w:val="24"/>
        </w:rPr>
        <w:t xml:space="preserve">Studentët shqiptarë të interesuar për të ndjekur studimet në universitetet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57A4E">
        <w:rPr>
          <w:rFonts w:asciiTheme="majorBidi" w:hAnsiTheme="majorBidi" w:cstheme="majorBidi"/>
          <w:noProof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Katar</w:t>
      </w:r>
      <w:r w:rsidRPr="00DA1ADB">
        <w:rPr>
          <w:rFonts w:ascii="Times New Roman" w:hAnsi="Times New Roman" w:cs="Times New Roman"/>
          <w:sz w:val="24"/>
          <w:szCs w:val="24"/>
        </w:rPr>
        <w:t xml:space="preserve"> mund të aplikojnë direkt përmes platformës online “Qatar Scholarships” në </w:t>
      </w:r>
      <w:r w:rsidR="00D12C98">
        <w:rPr>
          <w:rFonts w:ascii="Times New Roman" w:hAnsi="Times New Roman" w:cs="Times New Roman"/>
          <w:sz w:val="24"/>
          <w:szCs w:val="24"/>
        </w:rPr>
        <w:t>linkun</w:t>
      </w:r>
      <w:r w:rsidRPr="00DA1ADB">
        <w:rPr>
          <w:rFonts w:ascii="Times New Roman" w:hAnsi="Times New Roman" w:cs="Times New Roman"/>
          <w:sz w:val="24"/>
          <w:szCs w:val="24"/>
        </w:rPr>
        <w:t xml:space="preserve"> në vijim:</w:t>
      </w:r>
      <w:r w:rsidRPr="00DA1AD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A1ADB">
          <w:rPr>
            <w:rStyle w:val="Hyperlink"/>
            <w:rFonts w:ascii="Times New Roman" w:hAnsi="Times New Roman" w:cs="Times New Roman"/>
            <w:sz w:val="24"/>
            <w:szCs w:val="24"/>
          </w:rPr>
          <w:t>https://www.qatarscholarships.qa/en-US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006B0" w14:textId="77777777" w:rsidR="006D31E3" w:rsidRDefault="006D31E3" w:rsidP="008E53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0D"/>
    <w:rsid w:val="0003496D"/>
    <w:rsid w:val="0004702B"/>
    <w:rsid w:val="000B4C33"/>
    <w:rsid w:val="0011468A"/>
    <w:rsid w:val="001F768A"/>
    <w:rsid w:val="0020385C"/>
    <w:rsid w:val="00365618"/>
    <w:rsid w:val="00394099"/>
    <w:rsid w:val="003E6DB7"/>
    <w:rsid w:val="00536B3B"/>
    <w:rsid w:val="005C6489"/>
    <w:rsid w:val="005D6753"/>
    <w:rsid w:val="0060514E"/>
    <w:rsid w:val="006404F8"/>
    <w:rsid w:val="006B2D75"/>
    <w:rsid w:val="006D31E3"/>
    <w:rsid w:val="006E635F"/>
    <w:rsid w:val="00765810"/>
    <w:rsid w:val="00795B0D"/>
    <w:rsid w:val="007A1A35"/>
    <w:rsid w:val="007E091E"/>
    <w:rsid w:val="007F513C"/>
    <w:rsid w:val="007F6B81"/>
    <w:rsid w:val="0083079C"/>
    <w:rsid w:val="008C4ADB"/>
    <w:rsid w:val="008E537F"/>
    <w:rsid w:val="00935C5C"/>
    <w:rsid w:val="009556F1"/>
    <w:rsid w:val="0099365B"/>
    <w:rsid w:val="00AD75A0"/>
    <w:rsid w:val="00B00BD6"/>
    <w:rsid w:val="00B833D9"/>
    <w:rsid w:val="00BA7C8E"/>
    <w:rsid w:val="00BB0B2D"/>
    <w:rsid w:val="00BB5FA8"/>
    <w:rsid w:val="00C13000"/>
    <w:rsid w:val="00C60B85"/>
    <w:rsid w:val="00D12C98"/>
    <w:rsid w:val="00DA6BE0"/>
    <w:rsid w:val="00DE11D5"/>
    <w:rsid w:val="00E76EAA"/>
    <w:rsid w:val="00E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4252B"/>
  <w15:chartTrackingRefBased/>
  <w15:docId w15:val="{B355FE6C-D464-41FE-A2E6-D643AD24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0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1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atarscholarships.qa/en-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Kollcinaku</dc:creator>
  <cp:keywords/>
  <dc:description/>
  <cp:lastModifiedBy>Klaudja Shullazi</cp:lastModifiedBy>
  <cp:revision>2</cp:revision>
  <cp:lastPrinted>2025-07-17T14:22:00Z</cp:lastPrinted>
  <dcterms:created xsi:type="dcterms:W3CDTF">2025-07-23T11:51:00Z</dcterms:created>
  <dcterms:modified xsi:type="dcterms:W3CDTF">2025-07-23T11:51:00Z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3fb108d1-7f80-4d0d-9b8d-ce6c193312eb</vt:lpwstr>
  </property>
</Properties>
</file>